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34215687"/>
    <w:p w14:paraId="4A731A18" w14:textId="1C5CA346" w:rsidR="004D6659" w:rsidRPr="00657F87" w:rsidRDefault="00417B54" w:rsidP="004D6659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eastAsia="宋体" w:hAnsi="宋体"/>
          <w:szCs w:val="21"/>
        </w:rPr>
        <w:instrText>ADDIN CNKISM.UserStyle</w:instrText>
      </w:r>
      <w:r>
        <w:rPr>
          <w:rFonts w:ascii="宋体" w:eastAsia="宋体" w:hAnsi="宋体"/>
          <w:szCs w:val="21"/>
        </w:rPr>
      </w:r>
      <w:r>
        <w:rPr>
          <w:rFonts w:ascii="宋体" w:eastAsia="宋体" w:hAnsi="宋体"/>
          <w:szCs w:val="21"/>
        </w:rPr>
        <w:fldChar w:fldCharType="end"/>
      </w:r>
      <w:r w:rsidR="004D6659"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641"/>
        <w:gridCol w:w="2551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4E9DC8F" w:rsidR="00F8246D" w:rsidRPr="00657F87" w:rsidRDefault="0018409E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70193 赵书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1EE03AE" w:rsidR="00F8246D" w:rsidRPr="00657F87" w:rsidRDefault="0018409E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刘博敏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ECD6EF4" w:rsidR="00F8246D" w:rsidRPr="00657F87" w:rsidRDefault="0018409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9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.4万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1F27D817" w:rsidR="00F8246D" w:rsidRPr="00657F87" w:rsidRDefault="0018409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206727C" w:rsidR="00F8246D" w:rsidRPr="00657F87" w:rsidRDefault="009A316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A316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城乡规划设计与理论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5B147D28" w:rsidR="00F8246D" w:rsidRPr="0018409E" w:rsidRDefault="0018409E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  <w:lang w:val="x-none"/>
              </w:rPr>
            </w:pPr>
            <w:r w:rsidRPr="0018409E">
              <w:rPr>
                <w:rFonts w:ascii="宋体" w:eastAsia="宋体" w:hAnsi="宋体" w:hint="eastAsia"/>
                <w:b/>
                <w:bCs/>
                <w:sz w:val="28"/>
                <w:szCs w:val="28"/>
                <w:lang w:val="x-none"/>
              </w:rPr>
              <w:t>健康城市背景下开放空间与体力活动耦</w:t>
            </w:r>
            <w:bookmarkStart w:id="1" w:name="_GoBack"/>
            <w:bookmarkEnd w:id="1"/>
            <w:r w:rsidRPr="0018409E">
              <w:rPr>
                <w:rFonts w:ascii="宋体" w:eastAsia="宋体" w:hAnsi="宋体" w:hint="eastAsia"/>
                <w:b/>
                <w:bCs/>
                <w:sz w:val="28"/>
                <w:szCs w:val="28"/>
                <w:lang w:val="x-none"/>
              </w:rPr>
              <w:t>合关系研究</w:t>
            </w:r>
          </w:p>
        </w:tc>
      </w:tr>
      <w:tr w:rsidR="00F8246D" w:rsidRPr="00657F87" w14:paraId="6BA04485" w14:textId="77777777" w:rsidTr="00CA6E1F">
        <w:trPr>
          <w:trHeight w:hRule="exact" w:val="1232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14865691" w14:textId="1B089DA6" w:rsidR="00F8246D" w:rsidRDefault="0018409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06/23 14</w:t>
            </w:r>
            <w:r w:rsidR="00F6517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：0</w:t>
            </w:r>
            <w:r w:rsidR="00F65170"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  <w:p w14:paraId="368BC41C" w14:textId="5CFA972C" w:rsidR="0018409E" w:rsidRPr="00657F87" w:rsidRDefault="0018409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A5AC0EF" w14:textId="3027655A" w:rsidR="00F65170" w:rsidRDefault="003E4C74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65170" w:rsidRPr="00EA4411">
                <w:rPr>
                  <w:rStyle w:val="a5"/>
                  <w:rFonts w:ascii="Arial" w:hAnsi="Arial" w:cs="Arial"/>
                  <w:szCs w:val="21"/>
                  <w:shd w:val="clear" w:color="auto" w:fill="FFFFFF"/>
                </w:rPr>
                <w:t>https://meeting.tencent.com/s/KJOBswXSikd4</w:t>
              </w:r>
            </w:hyperlink>
          </w:p>
          <w:p w14:paraId="545568BF" w14:textId="69224A4E" w:rsidR="00F8246D" w:rsidRPr="00CA6E1F" w:rsidRDefault="00F8246D" w:rsidP="00CA6E1F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F65170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F65170" w:rsidRPr="00F65170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300 491 796</w:t>
            </w:r>
          </w:p>
        </w:tc>
      </w:tr>
      <w:tr w:rsidR="00F8246D" w:rsidRPr="00657F87" w14:paraId="075582F7" w14:textId="77777777" w:rsidTr="00CA6E1F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75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551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CA6E1F">
        <w:trPr>
          <w:trHeight w:hRule="exact" w:val="908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B61D7DF" w:rsidR="00F8246D" w:rsidRPr="00657F87" w:rsidRDefault="00F6517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6517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施梁</w:t>
            </w:r>
          </w:p>
        </w:tc>
        <w:tc>
          <w:tcPr>
            <w:tcW w:w="1701" w:type="dxa"/>
            <w:gridSpan w:val="2"/>
          </w:tcPr>
          <w:p w14:paraId="3AE84750" w14:textId="2AD5819B" w:rsidR="00F8246D" w:rsidRPr="00657F87" w:rsidRDefault="00F6517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75" w:type="dxa"/>
            <w:gridSpan w:val="3"/>
          </w:tcPr>
          <w:p w14:paraId="7C04A319" w14:textId="51069184" w:rsidR="00F8246D" w:rsidRPr="00657F87" w:rsidRDefault="00F6517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 w14:paraId="58F1EA85" w14:textId="722E0389" w:rsidR="00F8246D" w:rsidRPr="00657F87" w:rsidRDefault="00025CFC" w:rsidP="00CA6E1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2612E0" w:rsidRPr="00657F87" w14:paraId="21916BAA" w14:textId="77777777" w:rsidTr="00CA6E1F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2612E0" w:rsidRPr="00657F87" w:rsidRDefault="002612E0" w:rsidP="002612E0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33F5A3E1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王承慧</w:t>
            </w:r>
          </w:p>
        </w:tc>
        <w:tc>
          <w:tcPr>
            <w:tcW w:w="1701" w:type="dxa"/>
            <w:gridSpan w:val="2"/>
          </w:tcPr>
          <w:p w14:paraId="7B633903" w14:textId="719CC14E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75" w:type="dxa"/>
            <w:gridSpan w:val="3"/>
          </w:tcPr>
          <w:p w14:paraId="288F12F0" w14:textId="74132973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 w14:paraId="13D65BEE" w14:textId="6A4AA291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</w:p>
        </w:tc>
      </w:tr>
      <w:tr w:rsidR="002612E0" w:rsidRPr="00657F87" w14:paraId="43FE852F" w14:textId="77777777" w:rsidTr="00CA6E1F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2612E0" w:rsidRPr="00657F87" w:rsidRDefault="002612E0" w:rsidP="002612E0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244D4985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陈晓东</w:t>
            </w:r>
          </w:p>
        </w:tc>
        <w:tc>
          <w:tcPr>
            <w:tcW w:w="1701" w:type="dxa"/>
            <w:gridSpan w:val="2"/>
          </w:tcPr>
          <w:p w14:paraId="3034815D" w14:textId="440A3075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775" w:type="dxa"/>
            <w:gridSpan w:val="3"/>
          </w:tcPr>
          <w:p w14:paraId="69539DEE" w14:textId="1E2A1F7C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 w14:paraId="47DEA8CC" w14:textId="4C4B81FF" w:rsidR="002612E0" w:rsidRPr="00657F87" w:rsidRDefault="002612E0" w:rsidP="002612E0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</w:p>
        </w:tc>
      </w:tr>
      <w:tr w:rsidR="002612E0" w:rsidRPr="00657F87" w14:paraId="482D09A7" w14:textId="77777777" w:rsidTr="00CA6E1F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2FC2E716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2BF34C4D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gridSpan w:val="3"/>
          </w:tcPr>
          <w:p w14:paraId="3B1DDD74" w14:textId="77777777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03C56E81" w14:textId="77777777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2612E0" w:rsidRPr="00657F87" w14:paraId="7D61112D" w14:textId="77777777" w:rsidTr="00CA6E1F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gridSpan w:val="3"/>
          </w:tcPr>
          <w:p w14:paraId="67B13EB7" w14:textId="77777777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5BFE280" w14:textId="77777777" w:rsidR="002612E0" w:rsidRPr="00657F87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2612E0" w:rsidRPr="00C27C04" w14:paraId="6657D589" w14:textId="77777777" w:rsidTr="00CA6E1F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2612E0" w:rsidRPr="00C27C04" w:rsidRDefault="002612E0" w:rsidP="002612E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2612E0" w:rsidRDefault="002612E0" w:rsidP="002612E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2612E0" w:rsidRPr="00C27C04" w:rsidRDefault="002612E0" w:rsidP="002612E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04A20C20" w:rsidR="002612E0" w:rsidRPr="00CA6E1F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A6E1F">
              <w:rPr>
                <w:rFonts w:ascii="宋体" w:eastAsia="宋体" w:hAnsi="宋体"/>
                <w:b/>
                <w:bCs/>
                <w:sz w:val="28"/>
                <w:szCs w:val="28"/>
              </w:rPr>
              <w:t>葛天阳</w:t>
            </w:r>
          </w:p>
        </w:tc>
        <w:tc>
          <w:tcPr>
            <w:tcW w:w="1701" w:type="dxa"/>
            <w:gridSpan w:val="2"/>
          </w:tcPr>
          <w:p w14:paraId="73751A2C" w14:textId="74CD9228" w:rsidR="002612E0" w:rsidRPr="00CA6E1F" w:rsidRDefault="002612E0" w:rsidP="002612E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A6E1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775" w:type="dxa"/>
            <w:gridSpan w:val="3"/>
          </w:tcPr>
          <w:p w14:paraId="6E7A06BD" w14:textId="77351D27" w:rsidR="002612E0" w:rsidRPr="00C27C04" w:rsidRDefault="002612E0" w:rsidP="002612E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A6E1F">
              <w:rPr>
                <w:rFonts w:ascii="宋体" w:eastAsia="宋体" w:hAnsi="宋体"/>
                <w:b/>
                <w:bCs/>
                <w:sz w:val="28"/>
                <w:szCs w:val="28"/>
              </w:rPr>
              <w:t>15951775188</w:t>
            </w:r>
          </w:p>
        </w:tc>
        <w:tc>
          <w:tcPr>
            <w:tcW w:w="2551" w:type="dxa"/>
          </w:tcPr>
          <w:p w14:paraId="5A616B22" w14:textId="07C6EE01" w:rsidR="002612E0" w:rsidRPr="00C27C04" w:rsidRDefault="002612E0" w:rsidP="002612E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605DD" w14:textId="77777777" w:rsidR="003E4C74" w:rsidRDefault="003E4C74" w:rsidP="0086240E">
      <w:r>
        <w:separator/>
      </w:r>
    </w:p>
  </w:endnote>
  <w:endnote w:type="continuationSeparator" w:id="0">
    <w:p w14:paraId="7975A880" w14:textId="77777777" w:rsidR="003E4C74" w:rsidRDefault="003E4C74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AB8F2" w14:textId="77777777" w:rsidR="003E4C74" w:rsidRDefault="003E4C74" w:rsidP="0086240E">
      <w:r>
        <w:separator/>
      </w:r>
    </w:p>
  </w:footnote>
  <w:footnote w:type="continuationSeparator" w:id="0">
    <w:p w14:paraId="0D727114" w14:textId="77777777" w:rsidR="003E4C74" w:rsidRDefault="003E4C74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25CFC"/>
    <w:rsid w:val="000646AE"/>
    <w:rsid w:val="000A5F38"/>
    <w:rsid w:val="000D0C85"/>
    <w:rsid w:val="00132BF1"/>
    <w:rsid w:val="0018409E"/>
    <w:rsid w:val="00184CF3"/>
    <w:rsid w:val="001D6C56"/>
    <w:rsid w:val="00220E19"/>
    <w:rsid w:val="002612E0"/>
    <w:rsid w:val="00261EC6"/>
    <w:rsid w:val="002E0782"/>
    <w:rsid w:val="003568E8"/>
    <w:rsid w:val="00374C24"/>
    <w:rsid w:val="00392E9F"/>
    <w:rsid w:val="003D043A"/>
    <w:rsid w:val="003E3909"/>
    <w:rsid w:val="003E4C74"/>
    <w:rsid w:val="00417B54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16476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3167"/>
    <w:rsid w:val="009A7513"/>
    <w:rsid w:val="009C0B67"/>
    <w:rsid w:val="009C2C01"/>
    <w:rsid w:val="009C657E"/>
    <w:rsid w:val="009D149D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AF55EC"/>
    <w:rsid w:val="00B25A1D"/>
    <w:rsid w:val="00B30EB6"/>
    <w:rsid w:val="00B3256D"/>
    <w:rsid w:val="00B90664"/>
    <w:rsid w:val="00BC7144"/>
    <w:rsid w:val="00BD6807"/>
    <w:rsid w:val="00BE7838"/>
    <w:rsid w:val="00C00141"/>
    <w:rsid w:val="00C12186"/>
    <w:rsid w:val="00C27C04"/>
    <w:rsid w:val="00C42A38"/>
    <w:rsid w:val="00C51C85"/>
    <w:rsid w:val="00CA6E1F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651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s/KJOBswXSikd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dell</cp:lastModifiedBy>
  <cp:revision>8</cp:revision>
  <cp:lastPrinted>2020-05-14T03:29:00Z</cp:lastPrinted>
  <dcterms:created xsi:type="dcterms:W3CDTF">2020-06-17T02:39:00Z</dcterms:created>
  <dcterms:modified xsi:type="dcterms:W3CDTF">2020-06-18T06:45:00Z</dcterms:modified>
</cp:coreProperties>
</file>